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1015" w14:textId="3533CAA2" w:rsidR="00186AB0" w:rsidRDefault="00331CB5">
      <w:pPr>
        <w:rPr>
          <w:rFonts w:ascii="Times New Roman" w:hAnsi="Times New Roman" w:cs="Times New Roman"/>
          <w:sz w:val="24"/>
          <w:szCs w:val="24"/>
        </w:rPr>
      </w:pPr>
      <w:r w:rsidRPr="00331C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U4: THE WEATHER PUZZLE</w:t>
      </w:r>
      <w:r w:rsidRPr="00331CB5">
        <w:rPr>
          <w:rFonts w:ascii="Times New Roman" w:hAnsi="Times New Roman" w:cs="Times New Roman"/>
          <w:sz w:val="24"/>
          <w:szCs w:val="24"/>
        </w:rPr>
        <w:tab/>
      </w:r>
      <w:r w:rsidRPr="00331CB5">
        <w:rPr>
          <w:rFonts w:ascii="Times New Roman" w:hAnsi="Times New Roman" w:cs="Times New Roman"/>
          <w:sz w:val="24"/>
          <w:szCs w:val="24"/>
        </w:rPr>
        <w:tab/>
      </w:r>
      <w:r w:rsidRPr="00331C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31CB5">
        <w:rPr>
          <w:rFonts w:ascii="Times New Roman" w:hAnsi="Times New Roman" w:cs="Times New Roman"/>
          <w:sz w:val="24"/>
          <w:szCs w:val="24"/>
        </w:rPr>
        <w:t>31.01. -02.02.2022.</w:t>
      </w:r>
    </w:p>
    <w:p w14:paraId="1EF181F2" w14:textId="57B8B4A7" w:rsidR="00331CB5" w:rsidRDefault="00331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 38-39)</w:t>
      </w:r>
    </w:p>
    <w:p w14:paraId="63F75909" w14:textId="231F9D77" w:rsidR="00331CB5" w:rsidRDefault="00331CB5">
      <w:pPr>
        <w:rPr>
          <w:rFonts w:ascii="Times New Roman" w:hAnsi="Times New Roman" w:cs="Times New Roman"/>
          <w:sz w:val="24"/>
          <w:szCs w:val="24"/>
        </w:rPr>
      </w:pPr>
    </w:p>
    <w:p w14:paraId="0EE8A6FD" w14:textId="2F71762C" w:rsidR="00331CB5" w:rsidRDefault="00331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učenici,</w:t>
      </w:r>
    </w:p>
    <w:p w14:paraId="2ECF4B1B" w14:textId="5D3F0FFD" w:rsidR="00331CB5" w:rsidRDefault="00331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današnjoj lekciji učimo o vremenu.</w:t>
      </w:r>
    </w:p>
    <w:p w14:paraId="575546DC" w14:textId="1E2F9B01" w:rsidR="00331CB5" w:rsidRDefault="00331CB5">
      <w:pPr>
        <w:rPr>
          <w:rFonts w:ascii="Times New Roman" w:hAnsi="Times New Roman" w:cs="Times New Roman"/>
          <w:sz w:val="24"/>
          <w:szCs w:val="24"/>
        </w:rPr>
      </w:pPr>
      <w:r w:rsidRPr="00331CB5">
        <w:rPr>
          <w:rFonts w:ascii="Times New Roman" w:hAnsi="Times New Roman" w:cs="Times New Roman"/>
          <w:b/>
          <w:bCs/>
          <w:sz w:val="24"/>
          <w:szCs w:val="24"/>
        </w:rPr>
        <w:t>What's the weather like today?</w:t>
      </w:r>
      <w:r>
        <w:rPr>
          <w:rFonts w:ascii="Times New Roman" w:hAnsi="Times New Roman" w:cs="Times New Roman"/>
          <w:sz w:val="24"/>
          <w:szCs w:val="24"/>
        </w:rPr>
        <w:t xml:space="preserve">  - Kavo je danas vrijeme?</w:t>
      </w:r>
    </w:p>
    <w:p w14:paraId="235A4610" w14:textId="0AE04B99" w:rsidR="00331CB5" w:rsidRDefault="00331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Pažljivo slušajte zvučne zapise, ponavljajte i naglas izgovarajte riječi. Pokušajte otpjevati pjesmicu, te riješite zabavne zadatke.</w:t>
      </w:r>
    </w:p>
    <w:p w14:paraId="59C0E3A7" w14:textId="57EA6AEA" w:rsidR="00331CB5" w:rsidRDefault="00331CB5">
      <w:pPr>
        <w:rPr>
          <w:rFonts w:ascii="Times New Roman" w:hAnsi="Times New Roman" w:cs="Times New Roman"/>
          <w:sz w:val="24"/>
          <w:szCs w:val="24"/>
        </w:rPr>
      </w:pPr>
    </w:p>
    <w:p w14:paraId="57146667" w14:textId="100940DB" w:rsidR="00331CB5" w:rsidRDefault="00D4156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41563">
          <w:rPr>
            <w:rStyle w:val="Hiperveza"/>
            <w:rFonts w:ascii="Times New Roman" w:hAnsi="Times New Roman" w:cs="Times New Roman"/>
            <w:sz w:val="24"/>
            <w:szCs w:val="24"/>
          </w:rPr>
          <w:t>U4: L2 The Weather Puzzle</w:t>
        </w:r>
      </w:hyperlink>
    </w:p>
    <w:p w14:paraId="152C24BD" w14:textId="598A351C" w:rsidR="00331CB5" w:rsidRDefault="00331CB5">
      <w:pPr>
        <w:rPr>
          <w:rFonts w:ascii="Times New Roman" w:hAnsi="Times New Roman" w:cs="Times New Roman"/>
          <w:sz w:val="24"/>
          <w:szCs w:val="24"/>
        </w:rPr>
      </w:pPr>
    </w:p>
    <w:p w14:paraId="262453D5" w14:textId="5AB0D1FE" w:rsidR="00331CB5" w:rsidRDefault="00331CB5">
      <w:pPr>
        <w:rPr>
          <w:rFonts w:ascii="Times New Roman" w:hAnsi="Times New Roman" w:cs="Times New Roman"/>
          <w:sz w:val="24"/>
          <w:szCs w:val="24"/>
        </w:rPr>
      </w:pPr>
    </w:p>
    <w:p w14:paraId="4C74DF47" w14:textId="3AA6971C" w:rsidR="00331CB5" w:rsidRDefault="00331CB5">
      <w:pPr>
        <w:rPr>
          <w:rFonts w:ascii="Times New Roman" w:hAnsi="Times New Roman" w:cs="Times New Roman"/>
          <w:sz w:val="24"/>
          <w:szCs w:val="24"/>
        </w:rPr>
      </w:pPr>
    </w:p>
    <w:p w14:paraId="23FFF1BA" w14:textId="77777777" w:rsidR="00331CB5" w:rsidRDefault="00331CB5">
      <w:pPr>
        <w:rPr>
          <w:rFonts w:ascii="Times New Roman" w:hAnsi="Times New Roman" w:cs="Times New Roman"/>
          <w:sz w:val="24"/>
          <w:szCs w:val="24"/>
        </w:rPr>
      </w:pPr>
    </w:p>
    <w:p w14:paraId="23FBCB31" w14:textId="3DCA15B8" w:rsidR="00331CB5" w:rsidRDefault="00331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domaću zadaću riješite zadatke 1 i 2 na stranici 50 u radnoj bilježnici.</w:t>
      </w:r>
    </w:p>
    <w:p w14:paraId="0CAFFC3A" w14:textId="4E09D36C" w:rsidR="00331CB5" w:rsidRDefault="00331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Zadaću nije potrebno slati, pregledat ćemo zajedno slijedeći ponedjeljak.</w:t>
      </w:r>
    </w:p>
    <w:p w14:paraId="6A00A31C" w14:textId="357E50F3" w:rsidR="00D41563" w:rsidRDefault="00D41563">
      <w:pPr>
        <w:rPr>
          <w:rFonts w:ascii="Times New Roman" w:hAnsi="Times New Roman" w:cs="Times New Roman"/>
          <w:sz w:val="24"/>
          <w:szCs w:val="24"/>
        </w:rPr>
      </w:pPr>
    </w:p>
    <w:p w14:paraId="49F443B5" w14:textId="3AD650E5" w:rsidR="00D41563" w:rsidRDefault="00D41563">
      <w:pPr>
        <w:rPr>
          <w:rFonts w:ascii="Times New Roman" w:hAnsi="Times New Roman" w:cs="Times New Roman"/>
          <w:sz w:val="24"/>
          <w:szCs w:val="24"/>
        </w:rPr>
      </w:pPr>
    </w:p>
    <w:p w14:paraId="4AEA285F" w14:textId="1D3FAAA2" w:rsidR="00D41563" w:rsidRDefault="00D41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pozdrav</w:t>
      </w:r>
    </w:p>
    <w:p w14:paraId="2E81C1E0" w14:textId="68D63D92" w:rsidR="00D41563" w:rsidRPr="00331CB5" w:rsidRDefault="00D41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Ivana</w:t>
      </w:r>
    </w:p>
    <w:sectPr w:rsidR="00D41563" w:rsidRPr="0033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FB"/>
    <w:rsid w:val="00186AB0"/>
    <w:rsid w:val="002807FB"/>
    <w:rsid w:val="00331CB5"/>
    <w:rsid w:val="00D4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8D23"/>
  <w15:chartTrackingRefBased/>
  <w15:docId w15:val="{D4DFD0B9-D135-4D30-8B35-3C0D8B8B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156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1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322/3280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2</cp:revision>
  <dcterms:created xsi:type="dcterms:W3CDTF">2022-01-31T08:37:00Z</dcterms:created>
  <dcterms:modified xsi:type="dcterms:W3CDTF">2022-01-31T08:50:00Z</dcterms:modified>
</cp:coreProperties>
</file>